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F7414" w14:textId="77777777" w:rsidR="00013544" w:rsidRPr="00013544" w:rsidRDefault="00013544" w:rsidP="00013544">
      <w:pPr>
        <w:rPr>
          <w:b/>
          <w:bCs/>
          <w:sz w:val="28"/>
          <w:szCs w:val="32"/>
        </w:rPr>
      </w:pPr>
      <w:r w:rsidRPr="00013544">
        <w:rPr>
          <w:b/>
          <w:bCs/>
          <w:sz w:val="28"/>
          <w:szCs w:val="32"/>
        </w:rPr>
        <w:t>01 几位数</w:t>
      </w:r>
    </w:p>
    <w:p w14:paraId="4884F383" w14:textId="77777777" w:rsidR="00013544" w:rsidRDefault="00013544" w:rsidP="00013544"/>
    <w:p w14:paraId="2F7ED709" w14:textId="77777777" w:rsidR="00013544" w:rsidRDefault="00013544" w:rsidP="00013544">
      <w:r>
        <w:rPr>
          <w:rFonts w:hint="eastAsia"/>
        </w:rPr>
        <w:t>输入一个正整数，判断它是几位数。（定义</w:t>
      </w:r>
      <w:r>
        <w:t>int类型即可）</w:t>
      </w:r>
    </w:p>
    <w:p w14:paraId="300C4412" w14:textId="77777777" w:rsidR="00013544" w:rsidRDefault="00013544" w:rsidP="00013544"/>
    <w:p w14:paraId="619C2B2C" w14:textId="77777777" w:rsidR="00013544" w:rsidRPr="00013544" w:rsidRDefault="00013544" w:rsidP="00013544">
      <w:pPr>
        <w:rPr>
          <w:b/>
          <w:bCs/>
        </w:rPr>
      </w:pPr>
      <w:r w:rsidRPr="00013544">
        <w:rPr>
          <w:rFonts w:hint="eastAsia"/>
          <w:b/>
          <w:bCs/>
        </w:rPr>
        <w:t>输入样例</w:t>
      </w:r>
    </w:p>
    <w:p w14:paraId="5A92A6FA" w14:textId="77777777" w:rsidR="00013544" w:rsidRDefault="00013544" w:rsidP="00013544">
      <w:r>
        <w:t>346</w:t>
      </w:r>
    </w:p>
    <w:p w14:paraId="471C9C1D" w14:textId="77777777" w:rsidR="00013544" w:rsidRDefault="00013544" w:rsidP="00013544"/>
    <w:p w14:paraId="2F9DCF77" w14:textId="77777777" w:rsidR="00013544" w:rsidRPr="00013544" w:rsidRDefault="00013544" w:rsidP="00013544">
      <w:pPr>
        <w:rPr>
          <w:b/>
          <w:bCs/>
        </w:rPr>
      </w:pPr>
      <w:r w:rsidRPr="00013544">
        <w:rPr>
          <w:rFonts w:hint="eastAsia"/>
          <w:b/>
          <w:bCs/>
        </w:rPr>
        <w:t>输出样例</w:t>
      </w:r>
    </w:p>
    <w:p w14:paraId="56D8B601" w14:textId="0CE7CF79" w:rsidR="00013544" w:rsidRDefault="00013544" w:rsidP="00013544">
      <w:r>
        <w:t>3</w:t>
      </w:r>
    </w:p>
    <w:p w14:paraId="340F03CA" w14:textId="77777777" w:rsidR="00013544" w:rsidRDefault="00013544" w:rsidP="00013544"/>
    <w:p w14:paraId="52CB3B20" w14:textId="77777777" w:rsidR="00013544" w:rsidRPr="00013544" w:rsidRDefault="00013544" w:rsidP="00013544">
      <w:pPr>
        <w:rPr>
          <w:b/>
          <w:bCs/>
          <w:sz w:val="28"/>
          <w:szCs w:val="32"/>
        </w:rPr>
      </w:pPr>
      <w:r w:rsidRPr="00013544">
        <w:rPr>
          <w:b/>
          <w:bCs/>
          <w:sz w:val="28"/>
          <w:szCs w:val="32"/>
        </w:rPr>
        <w:t>02 WM反转</w:t>
      </w:r>
    </w:p>
    <w:p w14:paraId="1F935180" w14:textId="77777777" w:rsidR="00013544" w:rsidRDefault="00013544" w:rsidP="00013544">
      <w:r>
        <w:rPr>
          <w:rFonts w:hint="eastAsia"/>
        </w:rPr>
        <w:t>输入一个字符串，该字符串只含有‘</w:t>
      </w:r>
      <w:r>
        <w:t>W’和‘M’，现在将这个字符串的</w:t>
      </w:r>
      <w:proofErr w:type="gramStart"/>
      <w:r>
        <w:t>偶数位</w:t>
      </w:r>
      <w:proofErr w:type="gramEnd"/>
      <w:r>
        <w:t>反转（W反转后为M，M反转后为W），输出反转后的字符串 。（如下图）</w:t>
      </w:r>
    </w:p>
    <w:p w14:paraId="71AA60E2" w14:textId="46B7752D" w:rsidR="00013544" w:rsidRDefault="00013544" w:rsidP="00013544">
      <w:pPr>
        <w:jc w:val="center"/>
      </w:pPr>
      <w:r>
        <w:rPr>
          <w:noProof/>
        </w:rPr>
        <w:drawing>
          <wp:inline distT="0" distB="0" distL="0" distR="0" wp14:anchorId="5700630B" wp14:editId="1DC26C0A">
            <wp:extent cx="4141470" cy="24987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47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39F96" w14:textId="77777777" w:rsidR="00013544" w:rsidRPr="00013544" w:rsidRDefault="00013544" w:rsidP="00013544">
      <w:pPr>
        <w:rPr>
          <w:b/>
          <w:bCs/>
        </w:rPr>
      </w:pPr>
      <w:r w:rsidRPr="00013544">
        <w:rPr>
          <w:rFonts w:hint="eastAsia"/>
          <w:b/>
          <w:bCs/>
        </w:rPr>
        <w:t>输入样例</w:t>
      </w:r>
    </w:p>
    <w:p w14:paraId="0083D6D2" w14:textId="77777777" w:rsidR="00013544" w:rsidRDefault="00013544" w:rsidP="00013544">
      <w:r>
        <w:t>WMWM</w:t>
      </w:r>
    </w:p>
    <w:p w14:paraId="5CD4D9E1" w14:textId="77777777" w:rsidR="00013544" w:rsidRDefault="00013544" w:rsidP="00013544"/>
    <w:p w14:paraId="6CB7714A" w14:textId="77777777" w:rsidR="00013544" w:rsidRPr="00013544" w:rsidRDefault="00013544" w:rsidP="00013544">
      <w:pPr>
        <w:rPr>
          <w:b/>
          <w:bCs/>
        </w:rPr>
      </w:pPr>
      <w:r w:rsidRPr="00013544">
        <w:rPr>
          <w:rFonts w:hint="eastAsia"/>
          <w:b/>
          <w:bCs/>
        </w:rPr>
        <w:t>输出样例</w:t>
      </w:r>
    </w:p>
    <w:p w14:paraId="20084DCF" w14:textId="77777777" w:rsidR="00013544" w:rsidRDefault="00013544" w:rsidP="00013544">
      <w:r>
        <w:t>WWWW</w:t>
      </w:r>
    </w:p>
    <w:p w14:paraId="799DB27F" w14:textId="77777777" w:rsidR="00013544" w:rsidRDefault="00013544" w:rsidP="00013544"/>
    <w:p w14:paraId="31D5AA19" w14:textId="77777777" w:rsidR="00013544" w:rsidRDefault="00013544" w:rsidP="00013544">
      <w:r>
        <w:t xml:space="preserve"> </w:t>
      </w:r>
    </w:p>
    <w:p w14:paraId="6CEB5393" w14:textId="77777777" w:rsidR="00013544" w:rsidRPr="00013544" w:rsidRDefault="00013544" w:rsidP="00013544">
      <w:pPr>
        <w:rPr>
          <w:b/>
          <w:bCs/>
          <w:sz w:val="32"/>
          <w:szCs w:val="36"/>
        </w:rPr>
      </w:pPr>
      <w:r w:rsidRPr="00013544">
        <w:rPr>
          <w:b/>
          <w:bCs/>
          <w:sz w:val="32"/>
          <w:szCs w:val="36"/>
        </w:rPr>
        <w:t>03 成绩排序</w:t>
      </w:r>
    </w:p>
    <w:p w14:paraId="57DEA2E2" w14:textId="77777777" w:rsidR="00013544" w:rsidRDefault="00013544" w:rsidP="00013544">
      <w:r>
        <w:rPr>
          <w:rFonts w:hint="eastAsia"/>
        </w:rPr>
        <w:t>有</w:t>
      </w:r>
      <w:r>
        <w:t>n</w:t>
      </w:r>
      <w:proofErr w:type="gramStart"/>
      <w:r>
        <w:t>个</w:t>
      </w:r>
      <w:proofErr w:type="gramEnd"/>
      <w:r>
        <w:t>学生，每个学生都有一个编号，且已知他们的成绩，编程实现把他们的成绩（0~100）按从大到小排序，同时也输出他们的编号。几个学生分数相同时，按编号排序（如1优先于2，2优先于3）。第一行输入学生的总数n，下面n行，每行输入学生的编号及成绩。</w:t>
      </w:r>
    </w:p>
    <w:p w14:paraId="131BAE57" w14:textId="77777777" w:rsidR="00013544" w:rsidRDefault="00013544" w:rsidP="00013544"/>
    <w:p w14:paraId="27FC0B36" w14:textId="77777777" w:rsidR="00013544" w:rsidRPr="00013544" w:rsidRDefault="00013544" w:rsidP="00013544">
      <w:pPr>
        <w:rPr>
          <w:b/>
          <w:bCs/>
          <w:sz w:val="22"/>
          <w:szCs w:val="24"/>
        </w:rPr>
      </w:pPr>
      <w:r w:rsidRPr="00013544">
        <w:rPr>
          <w:rFonts w:hint="eastAsia"/>
          <w:b/>
          <w:bCs/>
          <w:sz w:val="22"/>
          <w:szCs w:val="24"/>
        </w:rPr>
        <w:t>输入样例</w:t>
      </w:r>
    </w:p>
    <w:p w14:paraId="37591A28" w14:textId="77777777" w:rsidR="00013544" w:rsidRDefault="00013544" w:rsidP="00013544">
      <w:r>
        <w:t>3</w:t>
      </w:r>
    </w:p>
    <w:p w14:paraId="704D444C" w14:textId="77777777" w:rsidR="00013544" w:rsidRDefault="00013544" w:rsidP="00013544"/>
    <w:p w14:paraId="5F421AA8" w14:textId="77777777" w:rsidR="00013544" w:rsidRDefault="00013544" w:rsidP="00013544">
      <w:r>
        <w:lastRenderedPageBreak/>
        <w:t>3 84</w:t>
      </w:r>
    </w:p>
    <w:p w14:paraId="1EF466E8" w14:textId="77777777" w:rsidR="00013544" w:rsidRDefault="00013544" w:rsidP="00013544">
      <w:r>
        <w:t>1 87</w:t>
      </w:r>
    </w:p>
    <w:p w14:paraId="5E0AB7BC" w14:textId="77777777" w:rsidR="00013544" w:rsidRDefault="00013544" w:rsidP="00013544">
      <w:r>
        <w:t>2 84</w:t>
      </w:r>
    </w:p>
    <w:p w14:paraId="5C378661" w14:textId="77777777" w:rsidR="00013544" w:rsidRDefault="00013544" w:rsidP="00013544"/>
    <w:p w14:paraId="592B2455" w14:textId="77777777" w:rsidR="00013544" w:rsidRPr="00013544" w:rsidRDefault="00013544" w:rsidP="00013544">
      <w:pPr>
        <w:rPr>
          <w:b/>
          <w:bCs/>
        </w:rPr>
      </w:pPr>
      <w:r w:rsidRPr="00013544">
        <w:rPr>
          <w:rFonts w:hint="eastAsia"/>
          <w:b/>
          <w:bCs/>
        </w:rPr>
        <w:t>输出样例</w:t>
      </w:r>
    </w:p>
    <w:p w14:paraId="0C74B51B" w14:textId="07172C5F" w:rsidR="00013544" w:rsidRDefault="00013544" w:rsidP="00013544">
      <w:r>
        <w:t>1 87</w:t>
      </w:r>
    </w:p>
    <w:p w14:paraId="69097F58" w14:textId="1F0DF701" w:rsidR="00013544" w:rsidRDefault="00013544" w:rsidP="00013544">
      <w:r>
        <w:t>2 84</w:t>
      </w:r>
    </w:p>
    <w:p w14:paraId="2C6744C9" w14:textId="75C9A791" w:rsidR="00013544" w:rsidRDefault="00013544" w:rsidP="00013544">
      <w:r>
        <w:t>3 84</w:t>
      </w:r>
    </w:p>
    <w:p w14:paraId="542E6D72" w14:textId="77777777" w:rsidR="00013544" w:rsidRDefault="00013544" w:rsidP="00013544"/>
    <w:p w14:paraId="10C6A97D" w14:textId="77777777" w:rsidR="00013544" w:rsidRPr="00013544" w:rsidRDefault="00013544" w:rsidP="00013544">
      <w:pPr>
        <w:rPr>
          <w:b/>
          <w:bCs/>
          <w:sz w:val="28"/>
          <w:szCs w:val="32"/>
        </w:rPr>
      </w:pPr>
      <w:r w:rsidRPr="00013544">
        <w:rPr>
          <w:b/>
          <w:bCs/>
          <w:sz w:val="28"/>
          <w:szCs w:val="32"/>
        </w:rPr>
        <w:t>04 充电桩的距离</w:t>
      </w:r>
    </w:p>
    <w:p w14:paraId="3060EB6A" w14:textId="7BDDE59F" w:rsidR="00013544" w:rsidRDefault="00013544" w:rsidP="00013544">
      <w:r>
        <w:rPr>
          <w:noProof/>
        </w:rPr>
        <w:drawing>
          <wp:inline distT="0" distB="0" distL="0" distR="0" wp14:anchorId="4C0E5882" wp14:editId="05AB1399">
            <wp:extent cx="5274310" cy="14077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41488" w14:textId="02CD760C" w:rsidR="00013544" w:rsidRDefault="00013544" w:rsidP="00013544">
      <w:pPr>
        <w:rPr>
          <w:rFonts w:hint="eastAsia"/>
        </w:rPr>
      </w:pPr>
      <w:r>
        <w:rPr>
          <w:rFonts w:hint="eastAsia"/>
        </w:rPr>
        <w:t>如图，有一条公路，已知公路上有</w:t>
      </w:r>
      <w:r>
        <w:t>n</w:t>
      </w:r>
      <w:proofErr w:type="gramStart"/>
      <w:r>
        <w:t>个</w:t>
      </w:r>
      <w:proofErr w:type="gramEnd"/>
      <w:r>
        <w:t>充电桩（起点终点各一个，其他分布在中间）、相邻两个充电桩之间的距离以及充满电后行驶的最大路程d。如果起点必须充一次电，且每次都需要充满，问到达终点时</w:t>
      </w:r>
      <w:r w:rsidR="00DB4684" w:rsidRPr="00DB4684">
        <w:rPr>
          <w:rFonts w:hint="eastAsia"/>
          <w:highlight w:val="yellow"/>
        </w:rPr>
        <w:t>最少</w:t>
      </w:r>
      <w:r>
        <w:t>要充几次电（包括起点的一次，到达终点后不需要再充电）。若不能到达终点，输出-1。</w:t>
      </w:r>
    </w:p>
    <w:p w14:paraId="160462C7" w14:textId="77777777" w:rsidR="00013544" w:rsidRDefault="00013544" w:rsidP="00013544"/>
    <w:p w14:paraId="414E16B4" w14:textId="77777777" w:rsidR="00013544" w:rsidRPr="00013544" w:rsidRDefault="00013544" w:rsidP="00013544">
      <w:pPr>
        <w:rPr>
          <w:b/>
          <w:bCs/>
          <w:sz w:val="22"/>
          <w:szCs w:val="24"/>
        </w:rPr>
      </w:pPr>
      <w:r w:rsidRPr="00013544">
        <w:rPr>
          <w:rFonts w:hint="eastAsia"/>
          <w:b/>
          <w:bCs/>
          <w:sz w:val="22"/>
          <w:szCs w:val="24"/>
        </w:rPr>
        <w:t>输入样例</w:t>
      </w:r>
    </w:p>
    <w:p w14:paraId="3752E2C8" w14:textId="77777777" w:rsidR="00013544" w:rsidRDefault="00013544" w:rsidP="00013544">
      <w:r>
        <w:t>5（5个充电桩） 4（最大路程4）</w:t>
      </w:r>
    </w:p>
    <w:p w14:paraId="01D2D9EB" w14:textId="77777777" w:rsidR="00013544" w:rsidRPr="00013544" w:rsidRDefault="00013544" w:rsidP="00013544"/>
    <w:p w14:paraId="10FEB5E2" w14:textId="0F1B80F1" w:rsidR="00013544" w:rsidRDefault="00013544" w:rsidP="00013544">
      <w:r>
        <w:t>3 1 2 2 1（充电桩的距离）</w:t>
      </w:r>
    </w:p>
    <w:p w14:paraId="16946AB6" w14:textId="77777777" w:rsidR="00013544" w:rsidRDefault="00013544" w:rsidP="00013544"/>
    <w:p w14:paraId="49B0502B" w14:textId="2D2E6569" w:rsidR="00013544" w:rsidRDefault="00013544" w:rsidP="00013544">
      <w:r w:rsidRPr="00013544">
        <w:rPr>
          <w:rFonts w:hint="eastAsia"/>
          <w:b/>
          <w:bCs/>
        </w:rPr>
        <w:t>输出样例</w:t>
      </w:r>
    </w:p>
    <w:p w14:paraId="3EBE4835" w14:textId="053C7FE5" w:rsidR="0072562F" w:rsidRDefault="00013544" w:rsidP="00013544">
      <w:r>
        <w:t>3</w:t>
      </w:r>
    </w:p>
    <w:sectPr w:rsidR="007256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44"/>
    <w:rsid w:val="00013544"/>
    <w:rsid w:val="00202F10"/>
    <w:rsid w:val="00616962"/>
    <w:rsid w:val="0072562F"/>
    <w:rsid w:val="00DB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7A1DE"/>
  <w15:chartTrackingRefBased/>
  <w15:docId w15:val="{D5E32D26-9C46-41E7-81C8-234F8BAD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</dc:creator>
  <cp:keywords/>
  <dc:description/>
  <cp:lastModifiedBy>hai</cp:lastModifiedBy>
  <cp:revision>4</cp:revision>
  <dcterms:created xsi:type="dcterms:W3CDTF">2023-02-02T14:03:00Z</dcterms:created>
  <dcterms:modified xsi:type="dcterms:W3CDTF">2023-02-03T13:12:00Z</dcterms:modified>
</cp:coreProperties>
</file>